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FE2F1" w14:textId="77777777" w:rsidR="0072251D" w:rsidRPr="0072251D" w:rsidRDefault="0072251D" w:rsidP="0072251D">
      <w:pP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/>
          <w:i/>
          <w:iCs/>
          <w:color w:val="FF0000"/>
          <w:lang w:eastAsia="pl-PL"/>
        </w:rPr>
      </w:pPr>
    </w:p>
    <w:p w14:paraId="4C00F1E0" w14:textId="77777777" w:rsidR="00934BCA" w:rsidRDefault="0072251D" w:rsidP="00934BCA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Informacja o przetwarzaniu danych osobowych uczestnika badania </w:t>
      </w:r>
    </w:p>
    <w:p w14:paraId="3B21F79D" w14:textId="6BFFB649" w:rsidR="0072251D" w:rsidRDefault="0072251D" w:rsidP="00934BCA">
      <w:pPr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przez Uniwersytet Medyczny w Białymstoku</w:t>
      </w:r>
    </w:p>
    <w:p w14:paraId="41977F69" w14:textId="77777777" w:rsidR="00934BCA" w:rsidRPr="00A66460" w:rsidRDefault="00934BCA" w:rsidP="0072251D">
      <w:pP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/>
          <w:i/>
          <w:iCs/>
          <w:lang w:eastAsia="pl-PL"/>
        </w:rPr>
      </w:pPr>
    </w:p>
    <w:p w14:paraId="2125277E" w14:textId="33835B9D" w:rsidR="0072251D" w:rsidRPr="00A66460" w:rsidRDefault="0072251D" w:rsidP="0072251D">
      <w:pPr>
        <w:tabs>
          <w:tab w:val="left" w:pos="851"/>
        </w:tabs>
        <w:spacing w:after="0" w:line="240" w:lineRule="auto"/>
        <w:ind w:left="720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Zgodnie z </w:t>
      </w:r>
      <w:r w:rsidRPr="0072251D">
        <w:rPr>
          <w:rFonts w:eastAsia="Times New Roman"/>
          <w:i/>
          <w:iCs/>
          <w:lang w:eastAsia="pl-PL"/>
        </w:rPr>
        <w:t xml:space="preserve">art. 13 </w:t>
      </w:r>
      <w:bookmarkStart w:id="0" w:name="_GoBack"/>
      <w:bookmarkEnd w:id="0"/>
      <w:r w:rsidRPr="00A66460">
        <w:rPr>
          <w:rFonts w:eastAsia="Times New Roman"/>
          <w:iCs/>
          <w:lang w:eastAsia="pl-PL"/>
        </w:rPr>
        <w:t>ogólnego rozporządzenia o ochronie danych osobowych z dnia 27 kwietnia 2016 r.</w:t>
      </w:r>
      <w:r>
        <w:rPr>
          <w:rFonts w:eastAsia="Times New Roman"/>
          <w:iCs/>
          <w:lang w:eastAsia="pl-PL"/>
        </w:rPr>
        <w:t xml:space="preserve"> (RODO)</w:t>
      </w:r>
      <w:r w:rsidRPr="00A66460">
        <w:rPr>
          <w:rFonts w:eastAsia="Times New Roman"/>
          <w:iCs/>
          <w:lang w:eastAsia="pl-PL"/>
        </w:rPr>
        <w:t xml:space="preserve"> Uniwersytet Medyczny w Białymstoku informuje, że:</w:t>
      </w:r>
    </w:p>
    <w:p w14:paraId="2968BE01" w14:textId="28590E27" w:rsidR="0072251D" w:rsidRPr="00A66460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>Administratorem</w:t>
      </w:r>
      <w:r w:rsidR="003D7A07">
        <w:rPr>
          <w:rFonts w:eastAsia="Times New Roman"/>
          <w:iCs/>
          <w:lang w:eastAsia="pl-PL"/>
        </w:rPr>
        <w:t xml:space="preserve"> </w:t>
      </w:r>
      <w:r w:rsidR="003D7A07" w:rsidRPr="00934BCA">
        <w:rPr>
          <w:rFonts w:eastAsia="Times New Roman"/>
          <w:i/>
          <w:iCs/>
          <w:lang w:eastAsia="pl-PL"/>
        </w:rPr>
        <w:t>danych osobowych</w:t>
      </w:r>
      <w:r w:rsidRPr="00934BCA">
        <w:rPr>
          <w:rFonts w:eastAsia="Times New Roman"/>
          <w:i/>
          <w:iCs/>
          <w:lang w:eastAsia="pl-PL"/>
        </w:rPr>
        <w:t xml:space="preserve"> Pani/Pana </w:t>
      </w:r>
      <w:r w:rsidR="003D7A07" w:rsidRPr="00934BCA">
        <w:rPr>
          <w:rFonts w:eastAsia="Times New Roman"/>
          <w:i/>
          <w:iCs/>
          <w:lang w:eastAsia="pl-PL"/>
        </w:rPr>
        <w:t>dziecka</w:t>
      </w:r>
      <w:r w:rsidR="003D7A07" w:rsidRPr="00934BCA">
        <w:rPr>
          <w:rFonts w:eastAsia="Times New Roman"/>
          <w:iCs/>
          <w:lang w:eastAsia="pl-PL"/>
        </w:rPr>
        <w:t xml:space="preserve"> </w:t>
      </w:r>
      <w:r w:rsidRPr="00A66460">
        <w:rPr>
          <w:rFonts w:eastAsia="Times New Roman"/>
          <w:iCs/>
          <w:lang w:eastAsia="pl-PL"/>
        </w:rPr>
        <w:t xml:space="preserve">jest Uniwersytet Medyczny </w:t>
      </w:r>
      <w:r w:rsidRPr="00A66460">
        <w:rPr>
          <w:rFonts w:eastAsia="Times New Roman"/>
          <w:iCs/>
          <w:lang w:eastAsia="pl-PL"/>
        </w:rPr>
        <w:br/>
        <w:t>w Białymstoku z siedzibą ul. Kilińskiego 1, 15-089 Białystok, reprezentowany przez Rektora,</w:t>
      </w:r>
    </w:p>
    <w:p w14:paraId="324DECCE" w14:textId="3102F5B7" w:rsidR="0072251D" w:rsidRPr="0072251D" w:rsidRDefault="0072251D" w:rsidP="0072251D">
      <w:pPr>
        <w:numPr>
          <w:ilvl w:val="0"/>
          <w:numId w:val="1"/>
        </w:numPr>
        <w:spacing w:after="0" w:line="240" w:lineRule="auto"/>
        <w:jc w:val="both"/>
        <w:rPr>
          <w:iCs/>
        </w:rPr>
      </w:pPr>
      <w:r w:rsidRPr="0072251D">
        <w:rPr>
          <w:iCs/>
        </w:rPr>
        <w:t xml:space="preserve">W sprawach </w:t>
      </w:r>
      <w:r w:rsidR="003D7A07" w:rsidRPr="0072251D">
        <w:rPr>
          <w:iCs/>
        </w:rPr>
        <w:t xml:space="preserve">danych osobowych </w:t>
      </w:r>
      <w:r w:rsidRPr="0072251D">
        <w:rPr>
          <w:iCs/>
        </w:rPr>
        <w:t xml:space="preserve">można się kontaktować z Inspektorem Ochrony Danych w Uniwersytecie Medycznym w Białymstoku wysyłając wiadomość na adres email: </w:t>
      </w:r>
      <w:hyperlink r:id="rId5" w:history="1">
        <w:r w:rsidRPr="0072251D">
          <w:rPr>
            <w:rStyle w:val="Hipercze"/>
            <w:iCs/>
            <w:color w:val="auto"/>
          </w:rPr>
          <w:t>iod@umb.edu.pl</w:t>
        </w:r>
      </w:hyperlink>
      <w:r w:rsidRPr="0072251D">
        <w:rPr>
          <w:iCs/>
        </w:rPr>
        <w:t xml:space="preserve"> lub w inny sposób poprzez dane kontaktowe podane na stronach internetowych Uczelni,</w:t>
      </w:r>
    </w:p>
    <w:p w14:paraId="0A73A35F" w14:textId="77777777" w:rsidR="005D4EC8" w:rsidRDefault="0072251D" w:rsidP="0046265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dane osobowe </w:t>
      </w:r>
      <w:r w:rsidR="003D7A07" w:rsidRPr="00934BCA">
        <w:rPr>
          <w:rFonts w:eastAsia="Times New Roman"/>
          <w:i/>
          <w:iCs/>
          <w:lang w:eastAsia="pl-PL"/>
        </w:rPr>
        <w:t>Pani/Pana dziecka</w:t>
      </w:r>
      <w:r w:rsidR="003D7A07" w:rsidRPr="00934BCA">
        <w:rPr>
          <w:rFonts w:eastAsia="Times New Roman"/>
          <w:iCs/>
          <w:lang w:eastAsia="pl-PL"/>
        </w:rPr>
        <w:t xml:space="preserve"> </w:t>
      </w:r>
      <w:r w:rsidRPr="00A66460">
        <w:rPr>
          <w:rFonts w:eastAsia="Times New Roman"/>
          <w:iCs/>
          <w:lang w:eastAsia="pl-PL"/>
        </w:rPr>
        <w:t xml:space="preserve">przetwarzane będą w celu realizacji badania </w:t>
      </w:r>
    </w:p>
    <w:p w14:paraId="6104136C" w14:textId="4ABE87FC" w:rsidR="00B8724A" w:rsidRPr="00B8724A" w:rsidRDefault="00462656" w:rsidP="005D4EC8">
      <w:pPr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Cs/>
          <w:lang w:eastAsia="pl-PL"/>
        </w:rPr>
      </w:pPr>
      <w:r w:rsidRPr="0046265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„Prewencyjne badanie populacyjne wczesnego wykrywania cukrzycy typu 1 </w:t>
      </w:r>
    </w:p>
    <w:p w14:paraId="72825667" w14:textId="243A05FA" w:rsidR="0072251D" w:rsidRDefault="00462656" w:rsidP="00B8724A">
      <w:pPr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Cs/>
          <w:lang w:eastAsia="pl-PL"/>
        </w:rPr>
      </w:pPr>
      <w:r w:rsidRPr="0046265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 dzieci w okresie bezobjawowym w województwie podlaskim.”</w:t>
      </w:r>
      <w:r w:rsidR="001E60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72251D" w:rsidRPr="00A66460">
        <w:rPr>
          <w:rFonts w:eastAsia="Times New Roman"/>
          <w:iCs/>
          <w:lang w:eastAsia="pl-PL"/>
        </w:rPr>
        <w:t>w Uczelni na podstawie</w:t>
      </w:r>
      <w:r w:rsidR="0072251D">
        <w:rPr>
          <w:rFonts w:eastAsia="Times New Roman"/>
          <w:iCs/>
          <w:lang w:eastAsia="pl-PL"/>
        </w:rPr>
        <w:t>:</w:t>
      </w:r>
    </w:p>
    <w:p w14:paraId="4FEB58C9" w14:textId="77777777" w:rsidR="00334192" w:rsidRPr="00334192" w:rsidRDefault="00334192" w:rsidP="00334192">
      <w:pPr>
        <w:pStyle w:val="Akapitzlist"/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/>
          <w:iCs/>
          <w:color w:val="000000" w:themeColor="text1"/>
          <w:lang w:eastAsia="pl-PL"/>
        </w:rPr>
      </w:pPr>
      <w:r w:rsidRPr="00334192">
        <w:rPr>
          <w:rFonts w:eastAsia="Times New Roman"/>
          <w:i/>
          <w:iCs/>
          <w:color w:val="000000" w:themeColor="text1"/>
          <w:lang w:eastAsia="pl-PL"/>
        </w:rPr>
        <w:t xml:space="preserve">- art. 6 ust. 1 lit a oraz 9 ust. 2 lit. a RODO – zgoda osoby na przetwarzanie jej danych osobowych, </w:t>
      </w:r>
    </w:p>
    <w:p w14:paraId="12B9FE33" w14:textId="77777777" w:rsidR="00334192" w:rsidRPr="00334192" w:rsidRDefault="00334192" w:rsidP="00334192">
      <w:pPr>
        <w:pStyle w:val="Akapitzlist"/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/>
          <w:iCs/>
          <w:color w:val="000000" w:themeColor="text1"/>
          <w:lang w:eastAsia="pl-PL"/>
        </w:rPr>
      </w:pPr>
      <w:r w:rsidRPr="00334192">
        <w:rPr>
          <w:rFonts w:eastAsia="Times New Roman"/>
          <w:i/>
          <w:iCs/>
          <w:color w:val="000000" w:themeColor="text1"/>
          <w:lang w:eastAsia="pl-PL"/>
        </w:rPr>
        <w:t>- art. 6 ust. 1 lit. e RODO – przetwarzanie jest niezbędne do wykonania zadania realizowanego w interesie publicznym przez Uczelnię jakim jest prowadzenie badań naukowych</w:t>
      </w:r>
    </w:p>
    <w:p w14:paraId="59F50DBD" w14:textId="5FED7F1F" w:rsidR="00334192" w:rsidRPr="00934BCA" w:rsidRDefault="00334192" w:rsidP="00934BCA">
      <w:pPr>
        <w:pStyle w:val="Akapitzlist"/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b/>
          <w:iCs/>
          <w:color w:val="FF0000"/>
          <w:lang w:eastAsia="pl-PL"/>
        </w:rPr>
      </w:pPr>
      <w:r w:rsidRPr="00334192">
        <w:rPr>
          <w:rFonts w:eastAsia="Times New Roman"/>
          <w:i/>
          <w:iCs/>
          <w:color w:val="000000" w:themeColor="text1"/>
          <w:lang w:eastAsia="pl-PL"/>
        </w:rPr>
        <w:t>-  art. 9 ust. 2 pkt j RODO – przetwarzanie jest niezbędne do celów badań naukowych na podstawie przepisów prawa tj. ustawy Prawo o szkolnictwie wyższym i nauce</w:t>
      </w:r>
      <w:r w:rsidRPr="00334192">
        <w:rPr>
          <w:rFonts w:eastAsia="Times New Roman"/>
          <w:b/>
          <w:iCs/>
          <w:color w:val="FF0000"/>
          <w:lang w:eastAsia="pl-PL"/>
        </w:rPr>
        <w:t xml:space="preserve"> </w:t>
      </w:r>
    </w:p>
    <w:p w14:paraId="187DA5F4" w14:textId="2D558A0A" w:rsidR="0072251D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985493">
        <w:rPr>
          <w:rFonts w:eastAsia="Times New Roman"/>
          <w:iCs/>
          <w:lang w:eastAsia="pl-PL"/>
        </w:rPr>
        <w:t>Odbiorcami</w:t>
      </w:r>
      <w:r w:rsidR="00AF3B4F">
        <w:rPr>
          <w:rFonts w:eastAsia="Times New Roman"/>
          <w:iCs/>
          <w:lang w:eastAsia="pl-PL"/>
        </w:rPr>
        <w:t>*</w:t>
      </w:r>
      <w:r w:rsidRPr="00985493">
        <w:rPr>
          <w:rFonts w:eastAsia="Times New Roman"/>
          <w:iCs/>
          <w:lang w:eastAsia="pl-PL"/>
        </w:rPr>
        <w:t xml:space="preserve"> danych osobowych </w:t>
      </w:r>
      <w:r w:rsidR="003D7A07" w:rsidRPr="00934BCA">
        <w:rPr>
          <w:rFonts w:eastAsia="Times New Roman"/>
          <w:i/>
          <w:iCs/>
          <w:lang w:eastAsia="pl-PL"/>
        </w:rPr>
        <w:t>Pani/Pana dziecka</w:t>
      </w:r>
      <w:r w:rsidR="003D7A07" w:rsidRPr="00934BCA">
        <w:rPr>
          <w:rFonts w:eastAsia="Times New Roman"/>
          <w:iCs/>
          <w:lang w:eastAsia="pl-PL"/>
        </w:rPr>
        <w:t xml:space="preserve"> </w:t>
      </w:r>
      <w:r w:rsidR="00AF3B4F">
        <w:rPr>
          <w:rFonts w:eastAsia="Times New Roman"/>
          <w:iCs/>
          <w:lang w:eastAsia="pl-PL"/>
        </w:rPr>
        <w:t xml:space="preserve">są osoby upoważnione u administratora oraz </w:t>
      </w:r>
      <w:r w:rsidRPr="00985493">
        <w:rPr>
          <w:rFonts w:eastAsia="Times New Roman"/>
          <w:iCs/>
          <w:lang w:eastAsia="pl-PL"/>
        </w:rPr>
        <w:t>mog</w:t>
      </w:r>
      <w:r w:rsidR="00AF3B4F">
        <w:rPr>
          <w:rFonts w:eastAsia="Times New Roman"/>
          <w:iCs/>
          <w:lang w:eastAsia="pl-PL"/>
        </w:rPr>
        <w:t>ą</w:t>
      </w:r>
      <w:r w:rsidRPr="00985493">
        <w:rPr>
          <w:rFonts w:eastAsia="Times New Roman"/>
          <w:iCs/>
          <w:lang w:eastAsia="pl-PL"/>
        </w:rPr>
        <w:t xml:space="preserve"> być podmioty upoważnione na podstawie przepisów prawa</w:t>
      </w:r>
      <w:r w:rsidR="00AF3B4F">
        <w:rPr>
          <w:rFonts w:eastAsia="Times New Roman"/>
          <w:iCs/>
          <w:lang w:eastAsia="pl-PL"/>
        </w:rPr>
        <w:t xml:space="preserve"> lub</w:t>
      </w:r>
      <w:r w:rsidR="00136CE6">
        <w:rPr>
          <w:rFonts w:eastAsia="Times New Roman"/>
          <w:iCs/>
          <w:lang w:eastAsia="pl-PL"/>
        </w:rPr>
        <w:t xml:space="preserve"> podmioty, z którymi Uczelnia współpracuje na podstawie umów powierzenia danych</w:t>
      </w:r>
      <w:r w:rsidR="00AF3B4F">
        <w:rPr>
          <w:rFonts w:eastAsia="Times New Roman"/>
          <w:iCs/>
          <w:lang w:eastAsia="pl-PL"/>
        </w:rPr>
        <w:t xml:space="preserve">, </w:t>
      </w:r>
    </w:p>
    <w:p w14:paraId="66A01962" w14:textId="69BB6DC2" w:rsidR="00AF3B4F" w:rsidRPr="00934BCA" w:rsidRDefault="00AF3B4F" w:rsidP="00AF3B4F">
      <w:pPr>
        <w:numPr>
          <w:ilvl w:val="0"/>
          <w:numId w:val="1"/>
        </w:numPr>
        <w:spacing w:after="0" w:line="240" w:lineRule="auto"/>
        <w:jc w:val="both"/>
        <w:rPr>
          <w:iCs/>
        </w:rPr>
      </w:pPr>
      <w:r w:rsidRPr="00934BCA">
        <w:rPr>
          <w:rFonts w:cstheme="minorHAnsi"/>
        </w:rPr>
        <w:t xml:space="preserve">dane osobowe </w:t>
      </w:r>
      <w:r w:rsidR="003D7A07" w:rsidRPr="00934BCA">
        <w:rPr>
          <w:rFonts w:cstheme="minorHAnsi"/>
          <w:i/>
        </w:rPr>
        <w:t>Pani/Pana dziecka</w:t>
      </w:r>
      <w:r w:rsidR="003D7A07" w:rsidRPr="00934BCA">
        <w:rPr>
          <w:rFonts w:cstheme="minorHAnsi"/>
        </w:rPr>
        <w:t xml:space="preserve"> </w:t>
      </w:r>
      <w:r w:rsidRPr="00934BCA">
        <w:rPr>
          <w:rFonts w:cstheme="minorHAnsi"/>
        </w:rPr>
        <w:t>mogą być przekazywane do państwa trzeciego lub organizacji międzynarodowej na zasadach określonych w przepisach prawa i po zapewnieniu odpowiedniego poziomu ich ochrony,</w:t>
      </w:r>
    </w:p>
    <w:p w14:paraId="7CCA4B1A" w14:textId="64DCD67B" w:rsidR="0072251D" w:rsidRPr="00131671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131671">
        <w:rPr>
          <w:rFonts w:eastAsia="Times New Roman"/>
          <w:iCs/>
          <w:lang w:eastAsia="pl-PL"/>
        </w:rPr>
        <w:t xml:space="preserve">Dane osobowe Pani/Pana </w:t>
      </w:r>
      <w:r w:rsidR="003D7A07" w:rsidRPr="00934BCA">
        <w:rPr>
          <w:rFonts w:eastAsia="Times New Roman"/>
          <w:i/>
          <w:iCs/>
          <w:lang w:eastAsia="pl-PL"/>
        </w:rPr>
        <w:t>dziecka</w:t>
      </w:r>
      <w:r w:rsidR="003D7A07" w:rsidRPr="00934BCA">
        <w:rPr>
          <w:rFonts w:eastAsia="Times New Roman"/>
          <w:iCs/>
          <w:lang w:eastAsia="pl-PL"/>
        </w:rPr>
        <w:t xml:space="preserve"> </w:t>
      </w:r>
      <w:r w:rsidRPr="00131671">
        <w:rPr>
          <w:rFonts w:eastAsia="Times New Roman"/>
          <w:iCs/>
          <w:lang w:eastAsia="pl-PL"/>
        </w:rPr>
        <w:t xml:space="preserve">przechowywane będą wyłącznie przez okres niezbędny do realizacji badań, dane umożliwiające identyfikację dostępne będą wyłącznie osobom upoważnionym i przechowywane w sposób uniemożliwiający dostęp osób nieuprawionych, </w:t>
      </w:r>
      <w:r>
        <w:rPr>
          <w:rFonts w:eastAsia="Times New Roman"/>
          <w:iCs/>
          <w:lang w:eastAsia="pl-PL"/>
        </w:rPr>
        <w:t>p</w:t>
      </w:r>
      <w:r w:rsidRPr="00131671">
        <w:rPr>
          <w:rFonts w:eastAsia="Times New Roman"/>
          <w:iCs/>
          <w:lang w:eastAsia="pl-PL"/>
        </w:rPr>
        <w:t xml:space="preserve">ublikowanie wyników badań następuje w sposób anonimowy, </w:t>
      </w:r>
    </w:p>
    <w:p w14:paraId="77B01030" w14:textId="77777777" w:rsidR="0072251D" w:rsidRPr="00A66460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posiada Pani/Pan prawo dostępu do danych,  prawo do ich sprostowania, usunięcia, ograniczenia przetwarzania, prawo do przenoszenia danych, </w:t>
      </w:r>
      <w:r w:rsidR="00AF3B4F">
        <w:rPr>
          <w:rFonts w:eastAsia="Times New Roman"/>
          <w:iCs/>
          <w:lang w:eastAsia="pl-PL"/>
        </w:rPr>
        <w:t xml:space="preserve">na zasadach określonych w RODO, </w:t>
      </w:r>
    </w:p>
    <w:p w14:paraId="386A096F" w14:textId="77777777" w:rsidR="0072251D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 xml:space="preserve">posiada Pani/Pan prawo do cofnięcia zgody na przetwarzanie danych osobowych w dowolnym momencie, </w:t>
      </w:r>
      <w:r w:rsidR="00AF3B4F">
        <w:rPr>
          <w:rFonts w:eastAsia="Times New Roman"/>
          <w:iCs/>
          <w:lang w:eastAsia="pl-PL"/>
        </w:rPr>
        <w:t xml:space="preserve">bez wpływu na zgodność z prawem przetwarzania przed cofnięciem zgody, </w:t>
      </w:r>
    </w:p>
    <w:p w14:paraId="56F8B4E0" w14:textId="77777777" w:rsidR="00AF3B4F" w:rsidRPr="00934BCA" w:rsidRDefault="001B0C63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934BCA">
        <w:rPr>
          <w:rFonts w:eastAsiaTheme="minorHAnsi"/>
        </w:rPr>
        <w:t>W celu skorzystania z przysługujących praw, może Pani/Pan skontaktować się z Inspektorem Ochrony Danych  poprzez dane wskazane w pkt. 2</w:t>
      </w:r>
    </w:p>
    <w:p w14:paraId="1E3FCF24" w14:textId="77777777" w:rsidR="0072251D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>posiada Pani/Pan prawo wniesienia skargi do Prezesa Urzędu Ochrony Danych Osobowych,</w:t>
      </w:r>
      <w:r>
        <w:rPr>
          <w:rFonts w:eastAsia="Times New Roman"/>
          <w:iCs/>
          <w:lang w:eastAsia="pl-PL"/>
        </w:rPr>
        <w:t xml:space="preserve"> ul. Stawki 2, 00-193 Warszawa,</w:t>
      </w:r>
      <w:r w:rsidRPr="00A66460">
        <w:rPr>
          <w:rFonts w:eastAsia="Times New Roman"/>
          <w:iCs/>
          <w:lang w:eastAsia="pl-PL"/>
        </w:rPr>
        <w:t xml:space="preserve"> gdy uzasadnione jest, że Pani/Pana dane osobowe przetwarzane są przez administratora niezgodnie z </w:t>
      </w:r>
      <w:r>
        <w:rPr>
          <w:rFonts w:eastAsia="Times New Roman"/>
          <w:iCs/>
          <w:lang w:eastAsia="pl-PL"/>
        </w:rPr>
        <w:t>RODO</w:t>
      </w:r>
      <w:r w:rsidRPr="00A66460">
        <w:rPr>
          <w:rFonts w:eastAsia="Times New Roman"/>
          <w:iCs/>
          <w:lang w:eastAsia="pl-PL"/>
        </w:rPr>
        <w:t>,</w:t>
      </w:r>
    </w:p>
    <w:p w14:paraId="10FA62C9" w14:textId="68F6848E" w:rsidR="001B0C63" w:rsidRPr="00934BCA" w:rsidRDefault="001B0C63" w:rsidP="001B0C63">
      <w:pPr>
        <w:numPr>
          <w:ilvl w:val="0"/>
          <w:numId w:val="1"/>
        </w:numPr>
        <w:spacing w:after="0" w:line="240" w:lineRule="auto"/>
        <w:jc w:val="both"/>
      </w:pPr>
      <w:r w:rsidRPr="00934BCA">
        <w:rPr>
          <w:rFonts w:cstheme="minorHAnsi"/>
        </w:rPr>
        <w:t xml:space="preserve">w oparciu o dane osobowe </w:t>
      </w:r>
      <w:r w:rsidR="003D7A07" w:rsidRPr="00934BCA">
        <w:rPr>
          <w:rFonts w:cstheme="minorHAnsi"/>
        </w:rPr>
        <w:t xml:space="preserve">Pani/Pana </w:t>
      </w:r>
      <w:r w:rsidR="003D7A07" w:rsidRPr="00934BCA">
        <w:rPr>
          <w:rFonts w:cstheme="minorHAnsi"/>
          <w:i/>
        </w:rPr>
        <w:t>dziecka</w:t>
      </w:r>
      <w:r w:rsidR="003D7A07" w:rsidRPr="00934BCA">
        <w:rPr>
          <w:rFonts w:cstheme="minorHAnsi"/>
        </w:rPr>
        <w:t xml:space="preserve"> </w:t>
      </w:r>
      <w:r w:rsidRPr="00934BCA">
        <w:rPr>
          <w:rFonts w:cstheme="minorHAnsi"/>
        </w:rPr>
        <w:t>*nie będą podejmowane decyzje w sposób zautomatyzowany, nie będą one podlegały również profilowaniu.</w:t>
      </w:r>
    </w:p>
    <w:p w14:paraId="70AC702A" w14:textId="58362283" w:rsidR="0072251D" w:rsidRDefault="0072251D" w:rsidP="0072251D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eastAsia="Times New Roman"/>
          <w:iCs/>
          <w:lang w:eastAsia="pl-PL"/>
        </w:rPr>
      </w:pPr>
      <w:r w:rsidRPr="00A66460">
        <w:rPr>
          <w:rFonts w:eastAsia="Times New Roman"/>
          <w:iCs/>
          <w:lang w:eastAsia="pl-PL"/>
        </w:rPr>
        <w:t>podanie danych osobowych jest dobrowolne, ale niezbędne do realizacji badania</w:t>
      </w:r>
    </w:p>
    <w:p w14:paraId="2FD6EE75" w14:textId="77777777" w:rsidR="005D4EC8" w:rsidRDefault="005D4EC8" w:rsidP="005D4EC8">
      <w:pPr>
        <w:tabs>
          <w:tab w:val="left" w:pos="851"/>
        </w:tabs>
        <w:spacing w:after="0" w:line="240" w:lineRule="auto"/>
        <w:ind w:left="1440"/>
        <w:jc w:val="both"/>
        <w:rPr>
          <w:rFonts w:eastAsia="Times New Roman"/>
          <w:iCs/>
          <w:lang w:eastAsia="pl-PL"/>
        </w:rPr>
      </w:pPr>
    </w:p>
    <w:p w14:paraId="4099CBE3" w14:textId="77777777" w:rsidR="0072251D" w:rsidRPr="00A66460" w:rsidRDefault="0072251D" w:rsidP="0072251D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</w:p>
    <w:p w14:paraId="672F9E5A" w14:textId="77777777" w:rsidR="0072251D" w:rsidRPr="00A66460" w:rsidRDefault="0072251D" w:rsidP="0072251D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</w:p>
    <w:p w14:paraId="28DAC933" w14:textId="458743B7" w:rsidR="0072251D" w:rsidRPr="00A66460" w:rsidRDefault="005D4EC8" w:rsidP="005D4EC8">
      <w:pPr>
        <w:spacing w:after="0" w:line="276" w:lineRule="auto"/>
        <w:ind w:left="4956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………</w:t>
      </w:r>
      <w:r w:rsidR="0072251D" w:rsidRPr="00A66460">
        <w:rPr>
          <w:rFonts w:eastAsia="Times New Roman"/>
          <w:iCs/>
          <w:lang w:eastAsia="pl-PL"/>
        </w:rPr>
        <w:t>……………………………….…………………</w:t>
      </w:r>
      <w:r>
        <w:rPr>
          <w:rFonts w:eastAsia="Times New Roman"/>
          <w:iCs/>
          <w:lang w:eastAsia="pl-PL"/>
        </w:rPr>
        <w:t>……………………….</w:t>
      </w:r>
    </w:p>
    <w:p w14:paraId="2FAAE154" w14:textId="77C7EA1B" w:rsidR="001C5329" w:rsidRDefault="001C5329" w:rsidP="005D4EC8">
      <w:pPr>
        <w:ind w:left="4820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Data i czytelny podpis rodzica/ opiekuna prawnego dziecka biorącego udział w badaniu</w:t>
      </w:r>
    </w:p>
    <w:p w14:paraId="313B20C9" w14:textId="77777777" w:rsidR="005D4EC8" w:rsidRPr="00A66460" w:rsidRDefault="005D4EC8" w:rsidP="005D4EC8">
      <w:pPr>
        <w:spacing w:after="0" w:line="276" w:lineRule="auto"/>
        <w:ind w:left="4112" w:firstLine="708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………</w:t>
      </w:r>
      <w:r w:rsidRPr="00A66460">
        <w:rPr>
          <w:rFonts w:eastAsia="Times New Roman"/>
          <w:iCs/>
          <w:lang w:eastAsia="pl-PL"/>
        </w:rPr>
        <w:t>……………………………….…………………</w:t>
      </w:r>
      <w:r>
        <w:rPr>
          <w:rFonts w:eastAsia="Times New Roman"/>
          <w:iCs/>
          <w:lang w:eastAsia="pl-PL"/>
        </w:rPr>
        <w:t>……………………….</w:t>
      </w:r>
    </w:p>
    <w:p w14:paraId="44659D21" w14:textId="5AC8219E" w:rsidR="005D4EC8" w:rsidRDefault="005D4EC8" w:rsidP="005D4EC8">
      <w:pPr>
        <w:ind w:left="4820"/>
        <w:rPr>
          <w:rFonts w:eastAsia="Times New Roman"/>
          <w:iCs/>
          <w:lang w:eastAsia="pl-PL"/>
        </w:rPr>
      </w:pPr>
      <w:r>
        <w:rPr>
          <w:rFonts w:eastAsia="Times New Roman"/>
          <w:iCs/>
          <w:lang w:eastAsia="pl-PL"/>
        </w:rPr>
        <w:t>Data i czytelny podpis dziecka &gt; 16 roku życia biorącego udział w badaniu</w:t>
      </w:r>
    </w:p>
    <w:p w14:paraId="4B6D0A90" w14:textId="77777777" w:rsidR="005D4EC8" w:rsidRDefault="005D4EC8" w:rsidP="005D4EC8">
      <w:pPr>
        <w:ind w:left="4820"/>
        <w:rPr>
          <w:rFonts w:eastAsia="Times New Roman"/>
          <w:iCs/>
          <w:lang w:eastAsia="pl-PL"/>
        </w:rPr>
      </w:pPr>
    </w:p>
    <w:p w14:paraId="6C656F95" w14:textId="6263F495" w:rsidR="00891951" w:rsidRDefault="00891951" w:rsidP="0072251D">
      <w:pPr>
        <w:rPr>
          <w:rFonts w:eastAsia="Times New Roman"/>
          <w:iCs/>
          <w:lang w:eastAsia="pl-PL"/>
        </w:rPr>
      </w:pPr>
    </w:p>
    <w:p w14:paraId="19C55969" w14:textId="4303CF09" w:rsidR="00B21C7F" w:rsidRDefault="00B21C7F" w:rsidP="0072251D"/>
    <w:p w14:paraId="7544600F" w14:textId="27676ABE" w:rsidR="00976A70" w:rsidRDefault="00976A70" w:rsidP="0072251D"/>
    <w:p w14:paraId="5F685314" w14:textId="7481D06E" w:rsidR="00976A70" w:rsidRPr="00A66460" w:rsidRDefault="00976A70" w:rsidP="00B8724A"/>
    <w:p w14:paraId="57554427" w14:textId="77777777" w:rsidR="00EE6912" w:rsidRPr="00601045" w:rsidRDefault="00EE6912" w:rsidP="00EE6912">
      <w:pPr>
        <w:spacing w:line="276" w:lineRule="auto"/>
        <w:jc w:val="center"/>
        <w:rPr>
          <w:b/>
        </w:rPr>
      </w:pPr>
      <w:r w:rsidRPr="00601045">
        <w:rPr>
          <w:b/>
        </w:rPr>
        <w:t xml:space="preserve">Oświadczenie o wyrażeniu zgody na przetwarzanie danych osobowych uczestników badań </w:t>
      </w:r>
    </w:p>
    <w:p w14:paraId="7D2463D5" w14:textId="77777777" w:rsidR="00EE6912" w:rsidRPr="00A66460" w:rsidRDefault="00EE6912" w:rsidP="00EE6912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</w:p>
    <w:p w14:paraId="7816D025" w14:textId="77777777" w:rsidR="00EE6912" w:rsidRPr="00A66460" w:rsidRDefault="00EE6912" w:rsidP="00EE6912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</w:p>
    <w:p w14:paraId="1E3C1FB1" w14:textId="77777777" w:rsidR="00EE6912" w:rsidRPr="00A66460" w:rsidRDefault="00EE6912" w:rsidP="00EE6912">
      <w:pPr>
        <w:spacing w:line="276" w:lineRule="auto"/>
        <w:jc w:val="center"/>
      </w:pPr>
      <w:r w:rsidRPr="00A66460">
        <w:t>Oświadczenie</w:t>
      </w:r>
    </w:p>
    <w:p w14:paraId="039893B5" w14:textId="77777777" w:rsidR="00EE6912" w:rsidRDefault="00EE6912" w:rsidP="00EE6912">
      <w:pPr>
        <w:spacing w:line="288" w:lineRule="auto"/>
        <w:jc w:val="both"/>
      </w:pPr>
      <w:r w:rsidRPr="00A66460">
        <w:t>Wyrażam zgodę na przetwarzanie przez Uniwersytet Medyczny w Białymstoku moich danych osobowych zebr</w:t>
      </w:r>
      <w:r>
        <w:t xml:space="preserve">anych w celu realizacji badania: </w:t>
      </w:r>
    </w:p>
    <w:p w14:paraId="0F674865" w14:textId="77777777" w:rsidR="00EE6912" w:rsidRDefault="00EE6912" w:rsidP="00EE6912">
      <w:pPr>
        <w:spacing w:line="288" w:lineRule="auto"/>
        <w:jc w:val="both"/>
      </w:pPr>
    </w:p>
    <w:p w14:paraId="085102AB" w14:textId="77777777" w:rsidR="00EE6912" w:rsidRPr="006E1BF7" w:rsidRDefault="00EE6912" w:rsidP="00EE6912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4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„Prewencyjne badanie populacyjne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</w:t>
      </w:r>
      <w:r w:rsidRPr="00FC24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czesne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go wykrywania</w:t>
      </w:r>
      <w:r w:rsidRPr="00FC24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cukrzycy typu 1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 dzieci w okresie bezobjawowym w województwie podlaskim.</w:t>
      </w:r>
      <w:r w:rsidRPr="00FC24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</w:p>
    <w:p w14:paraId="26E00189" w14:textId="77777777" w:rsidR="00EE6912" w:rsidRPr="00A66460" w:rsidRDefault="00EE6912" w:rsidP="00EE6912">
      <w:pPr>
        <w:spacing w:line="276" w:lineRule="auto"/>
        <w:jc w:val="both"/>
      </w:pPr>
    </w:p>
    <w:p w14:paraId="7AA7AD12" w14:textId="77777777" w:rsidR="00EE6912" w:rsidRPr="00A66460" w:rsidRDefault="00EE6912" w:rsidP="00EE6912">
      <w:pPr>
        <w:spacing w:line="276" w:lineRule="auto"/>
        <w:jc w:val="both"/>
      </w:pPr>
      <w:r w:rsidRPr="00A66460">
        <w:t xml:space="preserve">Przyjmuję do wiadomości, że zgoda może być odwołana w każdym momencie poprzez złożenie oświadczenia woli w tym zakresie do </w:t>
      </w:r>
      <w:r>
        <w:t xml:space="preserve">Inspektora Ochrony Danych </w:t>
      </w:r>
      <w:r w:rsidRPr="00A66460">
        <w:t>Uniwersytetu Medycznego w Białymstoku.</w:t>
      </w:r>
      <w:r>
        <w:t xml:space="preserve"> Wycofanie zgody nie wpływa na zgodność z prawem przetwarzania przed jej wycofaniem. </w:t>
      </w:r>
    </w:p>
    <w:p w14:paraId="0DA7969C" w14:textId="77777777" w:rsidR="00EE6912" w:rsidRPr="00A66460" w:rsidRDefault="00EE6912" w:rsidP="00EE6912">
      <w:pPr>
        <w:spacing w:line="276" w:lineRule="auto"/>
        <w:jc w:val="both"/>
      </w:pPr>
    </w:p>
    <w:p w14:paraId="714996F1" w14:textId="77777777" w:rsidR="00EE6912" w:rsidRPr="00A66460" w:rsidRDefault="00EE6912" w:rsidP="00EE6912">
      <w:pPr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66460">
        <w:rPr>
          <w:i/>
        </w:rPr>
        <w:t xml:space="preserve"> ………………………………………………………………</w:t>
      </w:r>
    </w:p>
    <w:p w14:paraId="2F308533" w14:textId="77777777" w:rsidR="00EE6912" w:rsidRDefault="00EE6912" w:rsidP="00EE6912">
      <w:pPr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A66460">
        <w:rPr>
          <w:i/>
        </w:rPr>
        <w:t>Data i czytelny podpis</w:t>
      </w:r>
      <w:r>
        <w:rPr>
          <w:i/>
        </w:rPr>
        <w:t xml:space="preserve"> rodzica</w:t>
      </w:r>
      <w:r w:rsidRPr="00A66460">
        <w:rPr>
          <w:i/>
        </w:rPr>
        <w:t xml:space="preserve"> uczestnika badania</w:t>
      </w:r>
    </w:p>
    <w:p w14:paraId="7372D3DC" w14:textId="77777777" w:rsidR="00EE6912" w:rsidRDefault="00EE6912" w:rsidP="00EE6912">
      <w:pPr>
        <w:spacing w:after="0" w:line="240" w:lineRule="auto"/>
        <w:jc w:val="both"/>
        <w:rPr>
          <w:i/>
        </w:rPr>
      </w:pPr>
      <w:r w:rsidRPr="00A66460">
        <w:rPr>
          <w:i/>
        </w:rPr>
        <w:tab/>
        <w:t xml:space="preserve">      </w:t>
      </w:r>
    </w:p>
    <w:p w14:paraId="17369310" w14:textId="77777777" w:rsidR="00EE6912" w:rsidRPr="00A66460" w:rsidRDefault="00EE6912" w:rsidP="00EE6912">
      <w:pPr>
        <w:spacing w:after="0" w:line="240" w:lineRule="auto"/>
        <w:ind w:left="4248"/>
        <w:jc w:val="both"/>
        <w:rPr>
          <w:i/>
        </w:rPr>
      </w:pPr>
      <w:r w:rsidRPr="00A66460">
        <w:rPr>
          <w:i/>
        </w:rPr>
        <w:t>………………………………………………………………</w:t>
      </w:r>
    </w:p>
    <w:p w14:paraId="23B49545" w14:textId="77777777" w:rsidR="00EE6912" w:rsidRPr="00A66460" w:rsidRDefault="00EE6912" w:rsidP="00EE6912">
      <w:pPr>
        <w:spacing w:after="0" w:line="240" w:lineRule="auto"/>
        <w:jc w:val="both"/>
        <w:rPr>
          <w:color w:val="00000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Pr="00A66460">
        <w:rPr>
          <w:i/>
        </w:rPr>
        <w:t xml:space="preserve">  Data i czytelny podpis uczestnika badania</w:t>
      </w:r>
      <w:r>
        <w:rPr>
          <w:i/>
        </w:rPr>
        <w:t xml:space="preserve"> &gt; 16 roku życia</w:t>
      </w:r>
    </w:p>
    <w:p w14:paraId="5B261529" w14:textId="77777777" w:rsidR="00976A70" w:rsidRDefault="00976A70" w:rsidP="0072251D"/>
    <w:sectPr w:rsidR="00976A70" w:rsidSect="00B87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32F22C" w16cid:durableId="2263B5DE"/>
  <w16cid:commentId w16cid:paraId="2D813CF4" w16cid:durableId="2263B5EF"/>
  <w16cid:commentId w16cid:paraId="520C349B" w16cid:durableId="2263B799"/>
  <w16cid:commentId w16cid:paraId="394B0197" w16cid:durableId="2263B86B"/>
  <w16cid:commentId w16cid:paraId="0D88CB2F" w16cid:durableId="2263B7B0"/>
  <w16cid:commentId w16cid:paraId="53E78EEF" w16cid:durableId="2263B7D3"/>
  <w16cid:commentId w16cid:paraId="75633DE3" w16cid:durableId="2263BA56"/>
  <w16cid:commentId w16cid:paraId="7B4A3036" w16cid:durableId="2263BADB"/>
  <w16cid:commentId w16cid:paraId="68288678" w16cid:durableId="2263B6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829"/>
    <w:multiLevelType w:val="hybridMultilevel"/>
    <w:tmpl w:val="4A7844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FD65D4"/>
    <w:multiLevelType w:val="hybridMultilevel"/>
    <w:tmpl w:val="11BA4C6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51A90F46"/>
    <w:multiLevelType w:val="hybridMultilevel"/>
    <w:tmpl w:val="4A7844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1D"/>
    <w:rsid w:val="000D4B70"/>
    <w:rsid w:val="00136CE6"/>
    <w:rsid w:val="00145CAE"/>
    <w:rsid w:val="001B0C63"/>
    <w:rsid w:val="001C5329"/>
    <w:rsid w:val="001E60C6"/>
    <w:rsid w:val="00334192"/>
    <w:rsid w:val="00375D28"/>
    <w:rsid w:val="003D7A07"/>
    <w:rsid w:val="00462656"/>
    <w:rsid w:val="0059555F"/>
    <w:rsid w:val="005D4EC8"/>
    <w:rsid w:val="0072251D"/>
    <w:rsid w:val="00862870"/>
    <w:rsid w:val="00891951"/>
    <w:rsid w:val="00934BCA"/>
    <w:rsid w:val="00976A70"/>
    <w:rsid w:val="00AF3B4F"/>
    <w:rsid w:val="00B21C7F"/>
    <w:rsid w:val="00B8724A"/>
    <w:rsid w:val="00EE6912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0BFF"/>
  <w15:chartTrackingRefBased/>
  <w15:docId w15:val="{19F4E6DA-A882-4CC6-B57F-7E12AC91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5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22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51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51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51D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72251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3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E5ACA28DA797409645A147CB96932F" ma:contentTypeVersion="13" ma:contentTypeDescription="Utwórz nowy dokument." ma:contentTypeScope="" ma:versionID="7b6ef153d8f26b11ab120b3b44d42355">
  <xsd:schema xmlns:xsd="http://www.w3.org/2001/XMLSchema" xmlns:xs="http://www.w3.org/2001/XMLSchema" xmlns:p="http://schemas.microsoft.com/office/2006/metadata/properties" xmlns:ns2="bfb9ea2d-0f06-43be-8391-f2c81da7f613" xmlns:ns3="449a5e9f-2bee-4858-8618-5f7b81e33448" targetNamespace="http://schemas.microsoft.com/office/2006/metadata/properties" ma:root="true" ma:fieldsID="1cba46c570d619287bba1fb1100acc7a" ns2:_="" ns3:_="">
    <xsd:import namespace="bfb9ea2d-0f06-43be-8391-f2c81da7f613"/>
    <xsd:import namespace="449a5e9f-2bee-4858-8618-5f7b81e3344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9ea2d-0f06-43be-8391-f2c81da7f6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29cef5d7-1cfc-4ba8-be86-562143672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a5e9f-2bee-4858-8618-5f7b81e3344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94ee2b-eb49-48fe-b677-958c7575ac1d}" ma:internalName="TaxCatchAll" ma:showField="CatchAllData" ma:web="449a5e9f-2bee-4858-8618-5f7b81e33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b9ea2d-0f06-43be-8391-f2c81da7f613">
      <Terms xmlns="http://schemas.microsoft.com/office/infopath/2007/PartnerControls"/>
    </lcf76f155ced4ddcb4097134ff3c332f>
    <TaxCatchAll xmlns="449a5e9f-2bee-4858-8618-5f7b81e33448" xsi:nil="true"/>
  </documentManagement>
</p:properties>
</file>

<file path=customXml/itemProps1.xml><?xml version="1.0" encoding="utf-8"?>
<ds:datastoreItem xmlns:ds="http://schemas.openxmlformats.org/officeDocument/2006/customXml" ds:itemID="{5268B41F-29C5-4307-8434-DF71EAC1473B}"/>
</file>

<file path=customXml/itemProps2.xml><?xml version="1.0" encoding="utf-8"?>
<ds:datastoreItem xmlns:ds="http://schemas.openxmlformats.org/officeDocument/2006/customXml" ds:itemID="{B94B4595-8814-47E6-91AC-04D79F4C0C3D}"/>
</file>

<file path=customXml/itemProps3.xml><?xml version="1.0" encoding="utf-8"?>
<ds:datastoreItem xmlns:ds="http://schemas.openxmlformats.org/officeDocument/2006/customXml" ds:itemID="{930B3F1B-87BE-4B45-9345-BD010A212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NOISZEWSKA, KLAUDYNA</cp:lastModifiedBy>
  <cp:revision>11</cp:revision>
  <cp:lastPrinted>2023-01-10T10:06:00Z</cp:lastPrinted>
  <dcterms:created xsi:type="dcterms:W3CDTF">2023-01-02T10:40:00Z</dcterms:created>
  <dcterms:modified xsi:type="dcterms:W3CDTF">2023-01-10T10:07:00Z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0x01010002E5ACA28DA797409645A147CB96932F</vt:lpwstr>
  </property>
</Properties>
</file>